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D1E" w:rsidRDefault="00DE4D1E" w:rsidP="00DE4D1E">
      <w:pPr>
        <w:jc w:val="center"/>
        <w:rPr>
          <w:b/>
        </w:rPr>
      </w:pPr>
      <w:r>
        <w:rPr>
          <w:b/>
        </w:rPr>
        <w:t xml:space="preserve">2023- </w:t>
      </w:r>
      <w:r w:rsidRPr="001D37C3">
        <w:rPr>
          <w:b/>
        </w:rPr>
        <w:t xml:space="preserve">2024 EĞİTİM YILI 1. </w:t>
      </w:r>
      <w:proofErr w:type="gramStart"/>
      <w:r w:rsidRPr="001D37C3">
        <w:rPr>
          <w:b/>
        </w:rPr>
        <w:t xml:space="preserve">DÖNEM </w:t>
      </w:r>
      <w:r>
        <w:rPr>
          <w:b/>
        </w:rPr>
        <w:t xml:space="preserve"> 12</w:t>
      </w:r>
      <w:proofErr w:type="gramEnd"/>
      <w:r>
        <w:rPr>
          <w:b/>
        </w:rPr>
        <w:t>. SINIFLAR  DİN KÜLTÜRÜ VE AHLAK BİLGİSİ</w:t>
      </w:r>
      <w:r w:rsidR="00E640E6">
        <w:rPr>
          <w:b/>
        </w:rPr>
        <w:t xml:space="preserve"> DERSİ</w:t>
      </w:r>
    </w:p>
    <w:p w:rsidR="00DE4D1E" w:rsidRDefault="00DE4D1E" w:rsidP="00DE4D1E">
      <w:pPr>
        <w:jc w:val="center"/>
        <w:rPr>
          <w:b/>
        </w:rPr>
      </w:pPr>
      <w:r>
        <w:rPr>
          <w:b/>
        </w:rPr>
        <w:t xml:space="preserve"> </w:t>
      </w:r>
      <w:r w:rsidRPr="001D37C3">
        <w:rPr>
          <w:b/>
        </w:rPr>
        <w:t xml:space="preserve">1. ORTAK YAZILI SINAV SENARYO </w:t>
      </w:r>
      <w:r>
        <w:rPr>
          <w:b/>
        </w:rPr>
        <w:t>TABLOSU (1.SENARYO)</w:t>
      </w:r>
      <w:r w:rsidRPr="001D37C3">
        <w:rPr>
          <w:b/>
        </w:rPr>
        <w:t xml:space="preserve"> </w:t>
      </w:r>
    </w:p>
    <w:tbl>
      <w:tblPr>
        <w:tblpPr w:leftFromText="141" w:rightFromText="141" w:vertAnchor="text" w:horzAnchor="margin" w:tblpXSpec="center" w:tblpY="557"/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2"/>
        <w:gridCol w:w="1652"/>
      </w:tblGrid>
      <w:tr w:rsidR="00DE4D1E" w:rsidRPr="00E640E6" w:rsidTr="00E00E0A">
        <w:trPr>
          <w:trHeight w:val="943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4D1E" w:rsidRPr="00E640E6" w:rsidRDefault="00DE4D1E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4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>KAZANIMLAR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1E" w:rsidRPr="00E640E6" w:rsidRDefault="00DE4D1E" w:rsidP="00E00E0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640E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tr-TR"/>
              </w:rPr>
              <w:t xml:space="preserve">Soru Sayısı </w:t>
            </w:r>
          </w:p>
        </w:tc>
      </w:tr>
      <w:tr w:rsidR="00DE4D1E" w:rsidRPr="00E640E6" w:rsidTr="00E00E0A">
        <w:trPr>
          <w:trHeight w:val="412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1E" w:rsidRPr="00E640E6" w:rsidRDefault="00DE4D1E" w:rsidP="00E00E0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640E6">
              <w:rPr>
                <w:rFonts w:cstheme="minorHAnsi"/>
                <w:color w:val="000000"/>
                <w:sz w:val="24"/>
                <w:szCs w:val="24"/>
              </w:rPr>
              <w:t>12.1.1. Din-bilim ilişkisini tartışır.</w:t>
            </w:r>
            <w:bookmarkStart w:id="0" w:name="_GoBack"/>
            <w:bookmarkEnd w:id="0"/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1E" w:rsidRPr="00E640E6" w:rsidRDefault="00DE4D1E" w:rsidP="00E00E0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640E6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DE4D1E" w:rsidRPr="00E640E6" w:rsidTr="00E00E0A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1E" w:rsidRPr="00E640E6" w:rsidRDefault="00DE4D1E" w:rsidP="00E00E0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640E6">
              <w:rPr>
                <w:rFonts w:cstheme="minorHAnsi"/>
                <w:color w:val="000000"/>
                <w:sz w:val="24"/>
                <w:szCs w:val="24"/>
              </w:rPr>
              <w:t>12.1.2. İslam medeniyetinde bilim ve düşüncenin gelişim sürecini değerlendirir.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1E" w:rsidRPr="00E640E6" w:rsidRDefault="00DE4D1E" w:rsidP="00E00E0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640E6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  <w:tr w:rsidR="00DE4D1E" w:rsidRPr="00E640E6" w:rsidTr="00E00E0A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1E" w:rsidRPr="00E640E6" w:rsidRDefault="00DE4D1E" w:rsidP="00E00E0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640E6">
              <w:rPr>
                <w:rFonts w:cstheme="minorHAnsi"/>
                <w:color w:val="000000"/>
                <w:sz w:val="24"/>
                <w:szCs w:val="24"/>
              </w:rPr>
              <w:t>12.1.3. İslam medeniyetinde öne çıkan eğitim ve bilim kurumlarını tanır.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1E" w:rsidRPr="00E640E6" w:rsidRDefault="00DE4D1E" w:rsidP="00E00E0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640E6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</w:tr>
      <w:tr w:rsidR="00DE4D1E" w:rsidRPr="00E640E6" w:rsidTr="00E00E0A">
        <w:trPr>
          <w:trHeight w:val="314"/>
        </w:trPr>
        <w:tc>
          <w:tcPr>
            <w:tcW w:w="7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1E" w:rsidRPr="00E640E6" w:rsidRDefault="00DE4D1E" w:rsidP="00E00E0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E640E6">
              <w:rPr>
                <w:rFonts w:cstheme="minorHAnsi"/>
                <w:color w:val="000000"/>
                <w:sz w:val="24"/>
                <w:szCs w:val="24"/>
              </w:rPr>
              <w:t>12.1.4. Müslümanların bilim alanında yaptığı özgün çalışmaları sınıflandırır.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4D1E" w:rsidRPr="00E640E6" w:rsidRDefault="00DE4D1E" w:rsidP="00E00E0A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E640E6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</w:tr>
    </w:tbl>
    <w:p w:rsidR="00DE4D1E" w:rsidRDefault="00DE4D1E" w:rsidP="00DE4D1E">
      <w:pPr>
        <w:jc w:val="center"/>
        <w:rPr>
          <w:b/>
        </w:rPr>
      </w:pPr>
    </w:p>
    <w:p w:rsidR="00DE4D1E" w:rsidRDefault="00DE4D1E" w:rsidP="00DE4D1E">
      <w:pPr>
        <w:jc w:val="center"/>
        <w:rPr>
          <w:b/>
        </w:rPr>
      </w:pPr>
    </w:p>
    <w:p w:rsidR="00DE4D1E" w:rsidRDefault="00DE4D1E" w:rsidP="00DE4D1E">
      <w:pPr>
        <w:jc w:val="center"/>
        <w:rPr>
          <w:b/>
        </w:rPr>
      </w:pPr>
    </w:p>
    <w:p w:rsidR="00DE4D1E" w:rsidRPr="001D37C3" w:rsidRDefault="00DE4D1E" w:rsidP="00DE4D1E">
      <w:pPr>
        <w:jc w:val="center"/>
        <w:rPr>
          <w:b/>
        </w:rPr>
      </w:pPr>
    </w:p>
    <w:p w:rsidR="00DE4D1E" w:rsidRPr="00854A69" w:rsidRDefault="00DE4D1E" w:rsidP="00DE4D1E"/>
    <w:p w:rsidR="00DE4D1E" w:rsidRDefault="00DE4D1E" w:rsidP="00DE4D1E"/>
    <w:p w:rsidR="00B76215" w:rsidRDefault="00E640E6"/>
    <w:sectPr w:rsidR="00B76215" w:rsidSect="001D37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51"/>
    <w:rsid w:val="003A4351"/>
    <w:rsid w:val="005C7496"/>
    <w:rsid w:val="008B0222"/>
    <w:rsid w:val="00BE1FBB"/>
    <w:rsid w:val="00D92C05"/>
    <w:rsid w:val="00DE4D1E"/>
    <w:rsid w:val="00E6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9EC838-92A3-4E97-A026-5E78D57A5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D1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2023-10-17T12:10:00Z</dcterms:created>
  <dcterms:modified xsi:type="dcterms:W3CDTF">2023-10-17T12:29:00Z</dcterms:modified>
</cp:coreProperties>
</file>